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88" w:rsidRPr="00647A88" w:rsidRDefault="00647A88" w:rsidP="00647A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47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наименование: Муниципальное   бюджетное учреждение  дополнительного  образования    "Центр спорта и творчества  Кытмановского  района"</w:t>
      </w:r>
    </w:p>
    <w:p w:rsidR="00647A88" w:rsidRPr="00647A88" w:rsidRDefault="00647A88" w:rsidP="00647A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47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МБУДО "ЦСТ Кытмановского района"</w:t>
      </w:r>
    </w:p>
    <w:p w:rsidR="00647A88" w:rsidRPr="00647A88" w:rsidRDefault="00647A88" w:rsidP="00647A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47A8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 – правовая форма: учреждение</w:t>
      </w:r>
    </w:p>
    <w:p w:rsidR="00647A88" w:rsidRPr="00647A88" w:rsidRDefault="00647A88" w:rsidP="00647A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47A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учреждения: </w:t>
      </w:r>
      <w:proofErr w:type="gramStart"/>
      <w:r w:rsidRPr="00647A88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бюджетное</w:t>
      </w:r>
      <w:proofErr w:type="gramEnd"/>
    </w:p>
    <w:p w:rsidR="000817E0" w:rsidRDefault="00647A88" w:rsidP="00647A8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7A88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Учреждение не имеет филиалов, структурных подразделений</w:t>
      </w:r>
    </w:p>
    <w:p w:rsidR="00647A88" w:rsidRDefault="00647A88" w:rsidP="00647A8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Почтовый адрес: 659240 Алтайский край, Кытмановский район с. Кытманово,  улица  Партизанская № 43.</w:t>
      </w:r>
    </w:p>
    <w:p w:rsidR="00647A88" w:rsidRDefault="00647A88" w:rsidP="00647A88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Юридический адрес: 659240, Алтайский край, Кытмановский район, 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ытманово, улица Партизанская № 43</w:t>
      </w:r>
    </w:p>
    <w:p w:rsidR="00647A88" w:rsidRPr="00647A88" w:rsidRDefault="00647A88" w:rsidP="00647A88">
      <w:pPr>
        <w:rPr>
          <w:rFonts w:ascii="Times New Roman" w:hAnsi="Times New Roman" w:cs="Times New Roman"/>
        </w:rPr>
      </w:pPr>
      <w:r w:rsidRPr="00647A88">
        <w:rPr>
          <w:rFonts w:ascii="Times New Roman" w:hAnsi="Times New Roman" w:cs="Times New Roman"/>
        </w:rPr>
        <w:t>Режим работы: - сезонный.</w:t>
      </w:r>
    </w:p>
    <w:p w:rsidR="00647A88" w:rsidRPr="00647A88" w:rsidRDefault="00647A88" w:rsidP="00647A88">
      <w:pPr>
        <w:tabs>
          <w:tab w:val="left" w:pos="567"/>
          <w:tab w:val="num" w:pos="21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647A88">
        <w:rPr>
          <w:rFonts w:ascii="Times New Roman" w:hAnsi="Times New Roman" w:cs="Times New Roman"/>
        </w:rPr>
        <w:t>График работы: 1 смена: 11.00 до 14.00 (объединения:</w:t>
      </w:r>
      <w:proofErr w:type="gramEnd"/>
      <w:r w:rsidRPr="00647A88">
        <w:rPr>
          <w:rFonts w:ascii="Times New Roman" w:hAnsi="Times New Roman" w:cs="Times New Roman"/>
        </w:rPr>
        <w:t xml:space="preserve"> </w:t>
      </w:r>
      <w:proofErr w:type="gramStart"/>
      <w:r w:rsidRPr="00647A88">
        <w:rPr>
          <w:rFonts w:ascii="Times New Roman" w:hAnsi="Times New Roman" w:cs="Times New Roman"/>
        </w:rPr>
        <w:t>ДЮП и ЮИД)</w:t>
      </w:r>
      <w:proofErr w:type="gramEnd"/>
    </w:p>
    <w:p w:rsidR="00647A88" w:rsidRPr="00647A88" w:rsidRDefault="00647A88" w:rsidP="00647A88">
      <w:pPr>
        <w:tabs>
          <w:tab w:val="left" w:pos="567"/>
          <w:tab w:val="num" w:pos="21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A88">
        <w:rPr>
          <w:rFonts w:ascii="Times New Roman" w:hAnsi="Times New Roman" w:cs="Times New Roman"/>
        </w:rPr>
        <w:t xml:space="preserve">                              2 смена: с 13.00 до 15.00 (объединение «Футбол»)</w:t>
      </w:r>
    </w:p>
    <w:p w:rsidR="00647A88" w:rsidRDefault="00647A88" w:rsidP="00647A88"/>
    <w:sectPr w:rsidR="00647A88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F5"/>
    <w:multiLevelType w:val="hybridMultilevel"/>
    <w:tmpl w:val="6414B5AE"/>
    <w:lvl w:ilvl="0" w:tplc="439059F4">
      <w:start w:val="1"/>
      <w:numFmt w:val="bullet"/>
      <w:lvlText w:val="-"/>
      <w:lvlJc w:val="left"/>
      <w:pPr>
        <w:tabs>
          <w:tab w:val="num" w:pos="1350"/>
        </w:tabs>
        <w:ind w:left="1350" w:hanging="390"/>
      </w:pPr>
      <w:rPr>
        <w:rFonts w:ascii="Times New Roman" w:eastAsia="Times New Roman" w:hAnsi="Times New Roman" w:cs="Times New Roman" w:hint="default"/>
      </w:rPr>
    </w:lvl>
    <w:lvl w:ilvl="1" w:tplc="439059F4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88"/>
    <w:rsid w:val="000817E0"/>
    <w:rsid w:val="001A6DFD"/>
    <w:rsid w:val="0064673C"/>
    <w:rsid w:val="00647A88"/>
    <w:rsid w:val="008A4476"/>
    <w:rsid w:val="00AC472D"/>
    <w:rsid w:val="00B0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2025-05-15T05:44:00Z</dcterms:created>
  <dcterms:modified xsi:type="dcterms:W3CDTF">2025-05-15T06:29:00Z</dcterms:modified>
</cp:coreProperties>
</file>